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A8" w:rsidRDefault="001A3D05">
      <w:pPr>
        <w:pStyle w:val="GvdeMetni"/>
        <w:spacing w:before="6"/>
        <w:rPr>
          <w:rFonts w:ascii="Times New Roman"/>
          <w:sz w:val="2"/>
        </w:rPr>
      </w:pPr>
      <w:r>
        <w:pict>
          <v:shape id="_x0000_s1075" style="position:absolute;margin-left:62.55pt;margin-top:338.35pt;width:216.95pt;height:123.9pt;z-index:-251655680;mso-position-horizontal-relative:page;mso-position-vertical-relative:page" coordorigin="1251,6767" coordsize="4339,2478" path="m1664,6767r-74,7l1520,6793r-64,30l1398,6864r-50,50l1307,6972r-30,64l1258,7106r-7,74l1251,8832r7,74l1277,8976r30,64l1348,9098r50,50l1456,9189r64,30l1590,9238r74,7l5177,9245r74,-7l5321,9219r64,-30l5443,9148r50,-50l5534,9040r30,-64l5583,8906r7,-74l5590,7180r-7,-74l5564,7036r-30,-64l5493,6914r-50,-50l5385,6823r-64,-30l5251,6774r-74,-7l1664,6767xe" filled="f" strokecolor="#001f5f" strokeweight="2.5pt">
            <v:path arrowok="t"/>
            <w10:wrap anchorx="page" anchory="page"/>
          </v:shape>
        </w:pict>
      </w:r>
      <w:r>
        <w:pict>
          <v:shape id="_x0000_s1074" style="position:absolute;margin-left:323.75pt;margin-top:339pt;width:216.95pt;height:123.25pt;z-index:-251654656;mso-position-horizontal-relative:page;mso-position-vertical-relative:page" coordorigin="6475,6780" coordsize="4339,2465" path="m6886,6780r-74,7l6742,6806r-64,30l6621,6877r-49,49l6531,6983r-30,64l6482,7117r-7,74l6475,8834r7,74l6501,8978r30,64l6572,9099r49,49l6678,9189r64,30l6812,9238r74,7l10403,9245r74,-7l10547,9219r64,-30l10668,9148r49,-49l10758,9042r30,-64l10807,8908r7,-74l10814,7191r-7,-74l10788,7047r-30,-64l10717,6926r-49,-49l10611,6836r-64,-30l10477,6787r-74,-7l6886,6780xe" filled="f" strokecolor="#c0504d" strokeweight="2.5pt">
            <v:path arrowok="t"/>
            <w10:wrap anchorx="page" anchory="page"/>
          </v:shape>
        </w:pict>
      </w:r>
      <w:r>
        <w:pict>
          <v:shape id="_x0000_s1073" style="position:absolute;margin-left:62.55pt;margin-top:491.35pt;width:216.95pt;height:123.25pt;z-index:-251653632;mso-position-horizontal-relative:page;mso-position-vertical-relative:page" coordorigin="1251,9827" coordsize="4339,2465" path="m1662,9827r-74,7l1518,9853r-64,30l1397,9924r-49,49l1307,10030r-30,64l1258,10164r-7,74l1251,11881r7,74l1277,12025r30,64l1348,12146r49,49l1454,12236r64,30l1588,12285r74,7l5179,12292r74,-7l5323,12266r64,-30l5444,12195r49,-49l5534,12089r30,-64l5583,11955r7,-74l5590,10238r-7,-74l5564,10094r-30,-64l5493,9973r-49,-49l5387,9883r-64,-30l5253,9834r-74,-7l1662,9827xe" filled="f" strokecolor="#e26c09" strokeweight="2.5pt">
            <v:path arrowok="t"/>
            <w10:wrap anchorx="page" anchory="page"/>
          </v:shape>
        </w:pict>
      </w:r>
      <w:r>
        <w:pict>
          <v:shape id="_x0000_s1072" style="position:absolute;margin-left:323.75pt;margin-top:491.35pt;width:216.95pt;height:123.25pt;z-index:-251652608;mso-position-horizontal-relative:page;mso-position-vertical-relative:page" coordorigin="6475,9827" coordsize="4339,2465" path="m6886,9827r-74,7l6742,9853r-64,30l6621,9924r-49,49l6531,10030r-30,64l6482,10164r-7,74l6475,11881r7,74l6501,12025r30,64l6572,12146r49,49l6678,12236r64,30l6812,12285r74,7l10403,12292r74,-7l10547,12266r64,-30l10668,12195r49,-49l10758,12089r30,-64l10807,11955r7,-74l10814,10238r-7,-74l10788,10094r-30,-64l10717,9973r-49,-49l10611,9883r-64,-30l10477,9834r-74,-7l6886,9827xe" filled="f" strokecolor="#006fc0" strokeweight="2.5pt">
            <v:path arrowok="t"/>
            <w10:wrap anchorx="page" anchory="page"/>
          </v:shape>
        </w:pict>
      </w:r>
    </w:p>
    <w:p w:rsidR="00D64FA8" w:rsidRDefault="001A3D05">
      <w:pPr>
        <w:ind w:left="2723"/>
        <w:rPr>
          <w:rFonts w:ascii="Times New Roman"/>
          <w:noProof/>
          <w:spacing w:val="101"/>
          <w:position w:val="3"/>
          <w:sz w:val="20"/>
        </w:rPr>
      </w:pPr>
      <w:r>
        <w:rPr>
          <w:rFonts w:ascii="Times New Roman"/>
          <w:spacing w:val="-50"/>
          <w:sz w:val="20"/>
        </w:rPr>
        <w:t xml:space="preserve"> </w:t>
      </w:r>
      <w:r>
        <w:rPr>
          <w:rFonts w:ascii="Times New Roman"/>
          <w:spacing w:val="90"/>
          <w:position w:val="3"/>
          <w:sz w:val="20"/>
        </w:rPr>
        <w:t xml:space="preserve"> </w:t>
      </w:r>
      <w:r>
        <w:rPr>
          <w:rFonts w:ascii="Times New Roman"/>
          <w:spacing w:val="101"/>
          <w:position w:val="4"/>
          <w:sz w:val="20"/>
        </w:rPr>
        <w:t xml:space="preserve"> </w:t>
      </w:r>
    </w:p>
    <w:p w:rsidR="001A3D05" w:rsidRDefault="001A3D05">
      <w:pPr>
        <w:ind w:left="2723"/>
        <w:rPr>
          <w:rFonts w:ascii="Times New Roman"/>
          <w:sz w:val="20"/>
        </w:rPr>
      </w:pPr>
    </w:p>
    <w:p w:rsidR="00D64FA8" w:rsidRDefault="00D64FA8">
      <w:pPr>
        <w:pStyle w:val="GvdeMetni"/>
        <w:spacing w:before="6"/>
        <w:rPr>
          <w:rFonts w:ascii="Times New Roman"/>
          <w:sz w:val="8"/>
        </w:rPr>
      </w:pPr>
    </w:p>
    <w:p w:rsidR="00D64FA8" w:rsidRDefault="001A3D05">
      <w:pPr>
        <w:spacing w:before="100"/>
        <w:ind w:left="3267"/>
        <w:rPr>
          <w:b/>
          <w:sz w:val="24"/>
        </w:rPr>
      </w:pPr>
      <w:r>
        <w:rPr>
          <w:b/>
          <w:color w:val="FF0000"/>
          <w:sz w:val="24"/>
        </w:rPr>
        <w:t>HECE-LEMECE ETKİNLİKLERİ</w:t>
      </w:r>
    </w:p>
    <w:p w:rsidR="00D64FA8" w:rsidRDefault="001A3D05">
      <w:pPr>
        <w:pStyle w:val="GvdeMetni"/>
        <w:spacing w:before="2"/>
        <w:ind w:left="107" w:right="107" w:firstLine="708"/>
        <w:jc w:val="both"/>
      </w:pPr>
      <w:r>
        <w:pict>
          <v:shape id="_x0000_s1035" style="position:absolute;left:0;text-align:left;margin-left:62.55pt;margin-top:100.2pt;width:216.95pt;height:126.7pt;z-index:-251657728;mso-position-horizontal-relative:page" coordorigin="1251,2004" coordsize="4339,2534" path="m1673,2004r-76,7l1526,2031r-66,31l1401,2103r-51,51l1309,2213r-32,66l1258,2351r-7,75l1251,4116r7,76l1277,4263r32,66l1350,4388r51,51l1460,4480r66,32l1597,4531r76,7l5168,4538r76,-7l5315,4512r66,-32l5440,4439r51,-51l5532,4329r32,-66l5583,4192r7,-76l5590,2426r-7,-75l5564,2279r-32,-66l5491,2154r-51,-51l5381,2062r-66,-31l5244,2011r-76,-7l1673,2004xe" filled="f" strokecolor="#4f81bc" strokeweight="2.5pt">
            <v:path arrowok="t"/>
            <w10:wrap anchorx="page"/>
          </v:shape>
        </w:pict>
      </w:r>
      <w:r>
        <w:pict>
          <v:shape id="_x0000_s1034" style="position:absolute;left:0;text-align:left;margin-left:320pt;margin-top:100.2pt;width:216.95pt;height:123.9pt;z-index:-251656704;mso-position-horizontal-relative:page" coordorigin="6400,2004" coordsize="4339,2478" path="m6813,2004r-74,7l6669,2030r-64,30l6547,2101r-50,50l6456,2209r-30,64l6407,2343r-7,74l6400,4069r7,74l6426,4213r30,64l6497,4335r50,50l6605,4426r64,30l6739,4475r74,7l10326,4482r74,-7l10470,4456r64,-30l10592,4385r50,-50l10683,4277r30,-64l10732,4143r7,-74l10739,2417r-7,-74l10713,2273r-30,-64l10642,2151r-50,-50l10534,2060r-64,-30l10400,2011r-74,-7l6813,2004xe" filled="f" strokecolor="red" strokeweight="2.5pt">
            <v:path arrowok="t"/>
            <w10:wrap anchorx="page"/>
          </v:shape>
        </w:pict>
      </w:r>
      <w:r>
        <w:t xml:space="preserve">Sevgili Çocuklar; Aşağıdaki kutulardaki kelimeler, ilk heceleri ortak heceye sahip olan kelimelerdir. Bir örnek verecek olursak </w:t>
      </w:r>
      <w:proofErr w:type="gramStart"/>
      <w:r>
        <w:t xml:space="preserve">( </w:t>
      </w:r>
      <w:r>
        <w:rPr>
          <w:color w:val="FF0000"/>
        </w:rPr>
        <w:t>ADA</w:t>
      </w:r>
      <w:r>
        <w:t>Y</w:t>
      </w:r>
      <w:proofErr w:type="gramEnd"/>
      <w:r>
        <w:t>-</w:t>
      </w:r>
      <w:r>
        <w:rPr>
          <w:color w:val="FF0000"/>
        </w:rPr>
        <w:t>ADA</w:t>
      </w:r>
      <w:r>
        <w:t>NA-</w:t>
      </w:r>
      <w:r>
        <w:rPr>
          <w:color w:val="FF0000"/>
        </w:rPr>
        <w:t>ADA</w:t>
      </w:r>
      <w:r>
        <w:t>LET-</w:t>
      </w:r>
      <w:r>
        <w:rPr>
          <w:color w:val="FF0000"/>
        </w:rPr>
        <w:t>ADA</w:t>
      </w:r>
      <w:r>
        <w:t>K ) kelimelerinin ilk iki hecesi ortaktır. Şimdi sıra sizde… Sizden diğer kelimelerin ortak hecelerini bu</w:t>
      </w:r>
      <w:r>
        <w:t>lmanızı istiyoruz.</w:t>
      </w:r>
    </w:p>
    <w:p w:rsidR="00D64FA8" w:rsidRDefault="00D64FA8">
      <w:pPr>
        <w:pStyle w:val="GvdeMetni"/>
        <w:rPr>
          <w:sz w:val="20"/>
        </w:rPr>
      </w:pPr>
    </w:p>
    <w:p w:rsidR="00D64FA8" w:rsidRDefault="00D64FA8">
      <w:pPr>
        <w:pStyle w:val="GvdeMetni"/>
        <w:rPr>
          <w:sz w:val="20"/>
        </w:rPr>
      </w:pPr>
    </w:p>
    <w:p w:rsidR="00D64FA8" w:rsidRDefault="001A3D05">
      <w:pPr>
        <w:pStyle w:val="GvdeMetni"/>
        <w:spacing w:before="11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1.05pt;margin-top:15.9pt;width:199.75pt;height:98.8pt;z-index:2516505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2"/>
                    <w:gridCol w:w="664"/>
                    <w:gridCol w:w="662"/>
                    <w:gridCol w:w="661"/>
                    <w:gridCol w:w="661"/>
                    <w:gridCol w:w="664"/>
                  </w:tblGrid>
                  <w:tr w:rsidR="00D64FA8">
                    <w:trPr>
                      <w:trHeight w:val="470"/>
                    </w:trPr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17" w:line="433" w:lineRule="exact"/>
                          <w:ind w:left="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4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17" w:line="433" w:lineRule="exact"/>
                          <w:ind w:right="208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D</w:t>
                        </w:r>
                      </w:p>
                    </w:tc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17" w:line="433" w:lineRule="exact"/>
                          <w:ind w:left="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1" w:type="dxa"/>
                      </w:tcPr>
                      <w:p w:rsidR="00D64FA8" w:rsidRDefault="001A3D05">
                        <w:pPr>
                          <w:pStyle w:val="TableParagraph"/>
                          <w:spacing w:before="17" w:line="433" w:lineRule="exact"/>
                          <w:ind w:left="23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Y</w:t>
                        </w:r>
                      </w:p>
                    </w:tc>
                    <w:tc>
                      <w:tcPr>
                        <w:tcW w:w="132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84"/>
                    </w:trPr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4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right="208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D</w:t>
                        </w:r>
                      </w:p>
                    </w:tc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1" w:type="dxa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21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  <w:tc>
                      <w:tcPr>
                        <w:tcW w:w="661" w:type="dxa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1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87"/>
                    </w:trPr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4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right="208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D</w:t>
                        </w:r>
                      </w:p>
                    </w:tc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1" w:type="dxa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25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L</w:t>
                        </w:r>
                      </w:p>
                    </w:tc>
                    <w:tc>
                      <w:tcPr>
                        <w:tcW w:w="661" w:type="dxa"/>
                      </w:tcPr>
                      <w:p w:rsidR="00D64FA8" w:rsidRDefault="001A3D05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left="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T</w:t>
                        </w:r>
                      </w:p>
                    </w:tc>
                  </w:tr>
                  <w:tr w:rsidR="00D64FA8">
                    <w:trPr>
                      <w:trHeight w:val="484"/>
                    </w:trPr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2"/>
                          <w:ind w:left="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4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2"/>
                          <w:ind w:right="208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D</w:t>
                        </w:r>
                      </w:p>
                    </w:tc>
                    <w:tc>
                      <w:tcPr>
                        <w:tcW w:w="662" w:type="dxa"/>
                        <w:shd w:val="clear" w:color="auto" w:fill="C5D9F0"/>
                      </w:tcPr>
                      <w:p w:rsidR="00D64FA8" w:rsidRDefault="001A3D05">
                        <w:pPr>
                          <w:pStyle w:val="TableParagraph"/>
                          <w:spacing w:before="22"/>
                          <w:ind w:left="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661" w:type="dxa"/>
                      </w:tcPr>
                      <w:p w:rsidR="00D64FA8" w:rsidRDefault="001A3D05">
                        <w:pPr>
                          <w:pStyle w:val="TableParagraph"/>
                          <w:spacing w:before="22"/>
                          <w:ind w:left="23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28.5pt;margin-top:15.8pt;width:169.4pt;height:100.25pt;z-index:2516515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3"/>
                    <w:gridCol w:w="565"/>
                    <w:gridCol w:w="563"/>
                    <w:gridCol w:w="563"/>
                    <w:gridCol w:w="563"/>
                  </w:tblGrid>
                  <w:tr w:rsidR="00D64FA8">
                    <w:trPr>
                      <w:trHeight w:val="477"/>
                    </w:trPr>
                    <w:tc>
                      <w:tcPr>
                        <w:tcW w:w="562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Z</w:t>
                        </w: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V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Ç</w:t>
                        </w:r>
                      </w:p>
                    </w:tc>
                  </w:tr>
                  <w:tr w:rsidR="00D64FA8">
                    <w:trPr>
                      <w:trHeight w:val="494"/>
                    </w:trPr>
                    <w:tc>
                      <w:tcPr>
                        <w:tcW w:w="562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O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V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right="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FAD3B4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D64FA8" w:rsidRDefault="00D64FA8">
      <w:pPr>
        <w:pStyle w:val="GvdeMetni"/>
        <w:rPr>
          <w:sz w:val="20"/>
        </w:rPr>
      </w:pPr>
    </w:p>
    <w:p w:rsidR="00D64FA8" w:rsidRDefault="00D64FA8">
      <w:pPr>
        <w:pStyle w:val="GvdeMetni"/>
        <w:rPr>
          <w:sz w:val="20"/>
        </w:rPr>
      </w:pPr>
    </w:p>
    <w:p w:rsidR="00D64FA8" w:rsidRDefault="001A3D05">
      <w:pPr>
        <w:pStyle w:val="GvdeMetni"/>
        <w:spacing w:before="8"/>
        <w:rPr>
          <w:sz w:val="28"/>
        </w:rPr>
      </w:pPr>
      <w:r>
        <w:pict>
          <v:shape id="_x0000_s1031" type="#_x0000_t202" style="position:absolute;margin-left:70.95pt;margin-top:21.9pt;width:195.55pt;height:100.25pt;z-index:2516526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4"/>
                    <w:gridCol w:w="519"/>
                    <w:gridCol w:w="512"/>
                    <w:gridCol w:w="589"/>
                    <w:gridCol w:w="588"/>
                    <w:gridCol w:w="588"/>
                    <w:gridCol w:w="588"/>
                  </w:tblGrid>
                  <w:tr w:rsidR="00D64FA8">
                    <w:trPr>
                      <w:trHeight w:val="474"/>
                    </w:trPr>
                    <w:tc>
                      <w:tcPr>
                        <w:tcW w:w="514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9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2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D64FA8" w:rsidRDefault="001A3D05">
                        <w:pPr>
                          <w:pStyle w:val="TableParagraph"/>
                          <w:spacing w:before="17" w:line="438" w:lineRule="exact"/>
                          <w:ind w:left="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İ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1A3D05">
                        <w:pPr>
                          <w:pStyle w:val="TableParagraph"/>
                          <w:ind w:lef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93"/>
                    </w:trPr>
                    <w:tc>
                      <w:tcPr>
                        <w:tcW w:w="514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9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2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T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1A3D05">
                        <w:pPr>
                          <w:pStyle w:val="TableParagraph"/>
                          <w:ind w:left="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1A3D05">
                        <w:pPr>
                          <w:pStyle w:val="TableParagraph"/>
                          <w:ind w:left="19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K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14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9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2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E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1A3D05"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M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1A3D05">
                        <w:pPr>
                          <w:pStyle w:val="TableParagraph"/>
                          <w:ind w:left="24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İ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1A3D05">
                        <w:pPr>
                          <w:pStyle w:val="TableParagraph"/>
                          <w:ind w:left="17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</w:tr>
                  <w:tr w:rsidR="00D64FA8">
                    <w:trPr>
                      <w:trHeight w:val="494"/>
                    </w:trPr>
                    <w:tc>
                      <w:tcPr>
                        <w:tcW w:w="514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9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2" w:type="dxa"/>
                        <w:shd w:val="clear" w:color="auto" w:fill="C2D59B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D64FA8" w:rsidRDefault="001A3D05">
                        <w:pPr>
                          <w:pStyle w:val="TableParagraph"/>
                          <w:spacing w:before="29"/>
                          <w:ind w:lef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S</w:t>
                        </w:r>
                      </w:p>
                    </w:tc>
                    <w:tc>
                      <w:tcPr>
                        <w:tcW w:w="588" w:type="dxa"/>
                      </w:tcPr>
                      <w:p w:rsidR="00D64FA8" w:rsidRDefault="001A3D05">
                        <w:pPr>
                          <w:pStyle w:val="TableParagraph"/>
                          <w:ind w:left="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32.25pt;margin-top:22.5pt;width:197.45pt;height:100.1pt;z-index: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3"/>
                    <w:gridCol w:w="565"/>
                    <w:gridCol w:w="563"/>
                    <w:gridCol w:w="563"/>
                    <w:gridCol w:w="563"/>
                    <w:gridCol w:w="563"/>
                  </w:tblGrid>
                  <w:tr w:rsidR="00D64FA8">
                    <w:trPr>
                      <w:trHeight w:val="477"/>
                    </w:trPr>
                    <w:tc>
                      <w:tcPr>
                        <w:tcW w:w="562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Z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E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M</w:t>
                        </w:r>
                      </w:p>
                    </w:tc>
                    <w:tc>
                      <w:tcPr>
                        <w:tcW w:w="56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B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İ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L</w:t>
                        </w:r>
                      </w:p>
                    </w:tc>
                    <w:tc>
                      <w:tcPr>
                        <w:tcW w:w="5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H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E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R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İ</w:t>
                        </w:r>
                      </w:p>
                    </w:tc>
                  </w:tr>
                  <w:tr w:rsidR="00D64FA8">
                    <w:trPr>
                      <w:trHeight w:val="492"/>
                    </w:trPr>
                    <w:tc>
                      <w:tcPr>
                        <w:tcW w:w="562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BE4F0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İ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  <w:tc>
                      <w:tcPr>
                        <w:tcW w:w="11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D64FA8" w:rsidRDefault="00D64FA8">
      <w:pPr>
        <w:pStyle w:val="GvdeMetni"/>
        <w:rPr>
          <w:sz w:val="20"/>
        </w:rPr>
      </w:pPr>
    </w:p>
    <w:p w:rsidR="00D64FA8" w:rsidRDefault="00D64FA8">
      <w:pPr>
        <w:pStyle w:val="GvdeMetni"/>
        <w:rPr>
          <w:sz w:val="20"/>
        </w:rPr>
      </w:pPr>
    </w:p>
    <w:p w:rsidR="00D64FA8" w:rsidRDefault="00D64FA8">
      <w:pPr>
        <w:pStyle w:val="GvdeMetni"/>
        <w:rPr>
          <w:sz w:val="20"/>
        </w:rPr>
      </w:pPr>
    </w:p>
    <w:p w:rsidR="00D64FA8" w:rsidRDefault="001A3D05">
      <w:pPr>
        <w:pStyle w:val="GvdeMetni"/>
        <w:rPr>
          <w:sz w:val="11"/>
        </w:rPr>
      </w:pPr>
      <w:r>
        <w:pict>
          <v:shape id="_x0000_s1029" type="#_x0000_t202" style="position:absolute;margin-left:71.2pt;margin-top:9.65pt;width:197.25pt;height:100.2pt;z-index: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2"/>
                    <w:gridCol w:w="564"/>
                    <w:gridCol w:w="562"/>
                    <w:gridCol w:w="561"/>
                    <w:gridCol w:w="561"/>
                    <w:gridCol w:w="561"/>
                  </w:tblGrid>
                  <w:tr w:rsidR="00D64FA8">
                    <w:trPr>
                      <w:trHeight w:val="477"/>
                    </w:trPr>
                    <w:tc>
                      <w:tcPr>
                        <w:tcW w:w="562" w:type="dxa"/>
                        <w:tcBorders>
                          <w:lef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</w:tcBorders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left="16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left="17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R</w:t>
                        </w:r>
                      </w:p>
                    </w:tc>
                    <w:tc>
                      <w:tcPr>
                        <w:tcW w:w="1122" w:type="dxa"/>
                        <w:gridSpan w:val="2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tcBorders>
                          <w:lef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</w:tcBorders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18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Ç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18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E</w:t>
                        </w:r>
                      </w:p>
                    </w:tc>
                    <w:tc>
                      <w:tcPr>
                        <w:tcW w:w="1122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64FA8">
                    <w:trPr>
                      <w:trHeight w:val="493"/>
                    </w:trPr>
                    <w:tc>
                      <w:tcPr>
                        <w:tcW w:w="562" w:type="dxa"/>
                        <w:tcBorders>
                          <w:lef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</w:tcBorders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18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T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22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right="117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M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tcBorders>
                          <w:lef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  <w:shd w:val="clear" w:color="auto" w:fill="CCC0D9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nil"/>
                        </w:tcBorders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17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R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22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İ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ind w:right="179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Y</w:t>
                        </w:r>
                      </w:p>
                    </w:tc>
                    <w:tc>
                      <w:tcPr>
                        <w:tcW w:w="561" w:type="dxa"/>
                        <w:tcBorders>
                          <w:right w:val="single" w:sz="6" w:space="0" w:color="FF0000"/>
                        </w:tcBorders>
                      </w:tcPr>
                      <w:p w:rsidR="00D64FA8" w:rsidRDefault="001A3D05">
                        <w:pPr>
                          <w:pStyle w:val="TableParagraph"/>
                          <w:ind w:left="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E</w:t>
                        </w: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32.25pt;margin-top:9.65pt;width:197.45pt;height:100.2pt;z-index: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3"/>
                    <w:gridCol w:w="565"/>
                    <w:gridCol w:w="563"/>
                    <w:gridCol w:w="563"/>
                    <w:gridCol w:w="563"/>
                    <w:gridCol w:w="563"/>
                  </w:tblGrid>
                  <w:tr w:rsidR="00D64FA8">
                    <w:trPr>
                      <w:trHeight w:val="477"/>
                    </w:trPr>
                    <w:tc>
                      <w:tcPr>
                        <w:tcW w:w="562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R</w:t>
                        </w:r>
                      </w:p>
                    </w:tc>
                    <w:tc>
                      <w:tcPr>
                        <w:tcW w:w="1126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  <w:tc>
                      <w:tcPr>
                        <w:tcW w:w="1126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64FA8">
                    <w:trPr>
                      <w:trHeight w:val="493"/>
                    </w:trPr>
                    <w:tc>
                      <w:tcPr>
                        <w:tcW w:w="562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B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U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R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T</w:t>
                        </w: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DD9C3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B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Y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D64FA8" w:rsidRDefault="00D64FA8">
      <w:pPr>
        <w:pStyle w:val="GvdeMetni"/>
        <w:rPr>
          <w:sz w:val="20"/>
        </w:rPr>
      </w:pPr>
    </w:p>
    <w:p w:rsidR="00D64FA8" w:rsidRDefault="00D64FA8">
      <w:pPr>
        <w:pStyle w:val="GvdeMetni"/>
        <w:rPr>
          <w:sz w:val="20"/>
        </w:rPr>
      </w:pPr>
    </w:p>
    <w:p w:rsidR="00D64FA8" w:rsidRDefault="001A3D05">
      <w:pPr>
        <w:pStyle w:val="GvdeMetni"/>
        <w:rPr>
          <w:sz w:val="19"/>
        </w:rPr>
      </w:pPr>
      <w:r>
        <w:rPr>
          <w:noProof/>
        </w:rPr>
        <w:pict>
          <v:shape id="_x0000_s1067" type="#_x0000_t202" style="position:absolute;margin-left:23.4pt;margin-top:105.7pt;width:11.45pt;height:16.75pt;z-index:-251646464" filled="f" stroked="f">
            <v:textbox inset="0,0,0,0">
              <w:txbxContent>
                <w:p w:rsidR="00D64FA8" w:rsidRDefault="001A3D0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1-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noProof/>
        </w:rPr>
        <w:pict>
          <v:shape id="_x0000_s1069" style="position:absolute;margin-left:293.75pt;margin-top:10.2pt;width:216.95pt;height:123.25pt;z-index:-251648512" coordorigin="6475,12707" coordsize="4339,2465" path="m6886,12707r-74,7l6742,12733r-64,30l6621,12804r-49,49l6531,12910r-30,64l6482,13044r-7,74l6475,14761r7,74l6501,14905r30,64l6572,15026r49,49l6678,15116r64,30l6812,15165r74,7l10403,15172r74,-7l10547,15146r64,-30l10668,15075r49,-49l10758,14969r30,-64l10807,14835r7,-74l10814,13118r-7,-74l10788,12974r-30,-64l10717,12853r-49,-49l10611,12763r-64,-30l10477,12714r-74,-7l6886,12707xe" filled="f" strokecolor="#f79546" strokeweight="2.5pt">
            <v:path arrowok="t"/>
          </v:shape>
        </w:pict>
      </w:r>
      <w:r>
        <w:rPr>
          <w:noProof/>
        </w:rPr>
        <w:pict>
          <v:shape id="_x0000_s1070" style="position:absolute;margin-left:23.45pt;margin-top:10.2pt;width:216.95pt;height:123.25pt;z-index:-251649536" coordorigin="1069,12707" coordsize="4339,2465" path="m1480,12707r-74,7l1336,12733r-64,30l1215,12804r-49,49l1125,12910r-30,64l1076,13044r-7,74l1069,14761r7,74l1095,14905r30,64l1166,15026r49,49l1272,15116r64,30l1406,15165r74,7l4997,15172r74,-7l5141,15146r64,-30l5262,15075r49,-49l5352,14969r30,-64l5401,14835r7,-74l5408,13118r-7,-74l5382,12974r-30,-64l5311,12853r-49,-49l5205,12763r-64,-30l5071,12714r-74,-7l1480,12707xe" filled="f" strokecolor="#4aacc5" strokeweight="2.5pt">
            <v:path arrowok="t"/>
          </v:shape>
        </w:pict>
      </w:r>
      <w:r>
        <w:rPr>
          <w:noProof/>
        </w:rPr>
        <w:pict>
          <v:shape id="_x0000_s1071" style="position:absolute;margin-left:23.45pt;margin-top:10.2pt;width:216.95pt;height:123.25pt;z-index:-251650560" coordorigin="1069,12707" coordsize="4339,2465" path="m4997,12707r-3517,l1406,12714r-70,19l1272,12763r-57,41l1166,12853r-41,57l1095,12974r-19,70l1069,13118r,1643l1076,14835r19,70l1125,14969r41,57l1215,15075r57,41l1336,15146r70,19l1480,15172r3517,l5071,15165r70,-19l5205,15116r57,-41l5311,15026r41,-57l5382,14905r19,-70l5408,14761r,-1643l5401,13044r-19,-70l5352,12910r-41,-57l5262,12804r-57,-41l5141,12733r-70,-19l4997,12707xe" stroked="f">
            <v:path arrowok="t"/>
          </v:shape>
        </w:pict>
      </w:r>
      <w:r>
        <w:pict>
          <v:shape id="_x0000_s1027" type="#_x0000_t202" style="position:absolute;margin-left:61.8pt;margin-top:15.2pt;width:169.35pt;height:100.2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2"/>
                    <w:gridCol w:w="564"/>
                    <w:gridCol w:w="562"/>
                    <w:gridCol w:w="561"/>
                    <w:gridCol w:w="561"/>
                  </w:tblGrid>
                  <w:tr w:rsidR="00D64FA8">
                    <w:trPr>
                      <w:trHeight w:val="477"/>
                    </w:trPr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left="18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P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right="151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U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ind w:left="19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T</w:t>
                        </w: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18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K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221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ind w:left="16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</w:tr>
                  <w:tr w:rsidR="00D64FA8">
                    <w:trPr>
                      <w:trHeight w:val="494"/>
                    </w:trPr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19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S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221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I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left="19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Z</w:t>
                        </w: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4" w:type="dxa"/>
                        <w:shd w:val="clear" w:color="auto" w:fill="F9BE8F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left="17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R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61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1" w:type="dxa"/>
                      </w:tcPr>
                      <w:p w:rsidR="00D64FA8" w:rsidRDefault="001A3D05">
                        <w:pPr>
                          <w:pStyle w:val="TableParagraph"/>
                          <w:ind w:left="19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Z</w:t>
                        </w: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32.25pt;margin-top:15.2pt;width:197.45pt;height:100.2pt;z-index: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3"/>
                    <w:gridCol w:w="565"/>
                    <w:gridCol w:w="563"/>
                    <w:gridCol w:w="563"/>
                    <w:gridCol w:w="563"/>
                    <w:gridCol w:w="563"/>
                  </w:tblGrid>
                  <w:tr w:rsidR="00D64FA8">
                    <w:trPr>
                      <w:trHeight w:val="477"/>
                    </w:trPr>
                    <w:tc>
                      <w:tcPr>
                        <w:tcW w:w="562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G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19" w:line="438" w:lineRule="exact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1126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M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E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L</w:t>
                        </w:r>
                      </w:p>
                    </w:tc>
                  </w:tr>
                  <w:tr w:rsidR="00D64FA8">
                    <w:trPr>
                      <w:trHeight w:val="494"/>
                    </w:trPr>
                    <w:tc>
                      <w:tcPr>
                        <w:tcW w:w="562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M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right="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Ş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</w:tr>
                  <w:tr w:rsidR="00D64FA8">
                    <w:trPr>
                      <w:trHeight w:val="491"/>
                    </w:trPr>
                    <w:tc>
                      <w:tcPr>
                        <w:tcW w:w="562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EAF0DD"/>
                      </w:tcPr>
                      <w:p w:rsidR="00D64FA8" w:rsidRDefault="00D64FA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spacing w:before="26"/>
                          <w:ind w:righ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M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63" w:type="dxa"/>
                      </w:tcPr>
                      <w:p w:rsidR="00D64FA8" w:rsidRDefault="001A3D05">
                        <w:pPr>
                          <w:pStyle w:val="TableParagraph"/>
                          <w:ind w:right="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6FC0"/>
                            <w:sz w:val="36"/>
                          </w:rPr>
                          <w:t>N</w:t>
                        </w:r>
                      </w:p>
                    </w:tc>
                  </w:tr>
                </w:tbl>
                <w:p w:rsidR="00D64FA8" w:rsidRDefault="00D64FA8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D64FA8">
      <w:type w:val="continuous"/>
      <w:pgSz w:w="11910" w:h="16840"/>
      <w:pgMar w:top="660" w:right="740" w:bottom="280" w:left="600" w:header="708" w:footer="708" w:gutter="0"/>
      <w:pgBorders w:offsetFrom="page">
        <w:top w:val="single" w:sz="24" w:space="24" w:color="002575"/>
        <w:left w:val="single" w:sz="24" w:space="24" w:color="002575"/>
        <w:bottom w:val="single" w:sz="24" w:space="24" w:color="002575"/>
        <w:right w:val="single" w:sz="24" w:space="24" w:color="002575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FA8"/>
    <w:rsid w:val="001A3D05"/>
    <w:rsid w:val="00D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36815E39"/>
  <w15:docId w15:val="{19359B15-E9F2-4268-B786-886130BA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Engin ASAN</cp:lastModifiedBy>
  <cp:revision>2</cp:revision>
  <dcterms:created xsi:type="dcterms:W3CDTF">2017-12-26T19:30:00Z</dcterms:created>
  <dcterms:modified xsi:type="dcterms:W3CDTF">2017-12-26T19:32:00Z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2017-12-26T00:00:00Z</vt:filetime>
  </property>
</Properties>
</file>